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5BF" w14:textId="3F2E2AAC" w:rsidR="00542A4A" w:rsidRPr="00A8776D" w:rsidRDefault="00542A4A" w:rsidP="00542A4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299EFCC" wp14:editId="76914C6F">
            <wp:extent cx="501650" cy="717550"/>
            <wp:effectExtent l="0" t="0" r="0" b="6350"/>
            <wp:docPr id="760135936" name="Рисунок 760135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8CC7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УКРАЇНА</w:t>
      </w:r>
    </w:p>
    <w:p w14:paraId="4D1D9791" w14:textId="77777777" w:rsidR="00542A4A" w:rsidRPr="00A8776D" w:rsidRDefault="00542A4A" w:rsidP="00542A4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4C7763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78CBF0C" w14:textId="77777777" w:rsidR="00542A4A" w:rsidRPr="00A8776D" w:rsidRDefault="00542A4A" w:rsidP="00542A4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89FE09" w14:textId="77777777" w:rsidR="00542A4A" w:rsidRPr="00A8776D" w:rsidRDefault="00542A4A" w:rsidP="00542A4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1E3857A" w14:textId="77777777" w:rsidR="00542A4A" w:rsidRPr="00A8776D" w:rsidRDefault="00542A4A" w:rsidP="00542A4A">
      <w:pPr>
        <w:rPr>
          <w:sz w:val="8"/>
          <w:szCs w:val="8"/>
        </w:rPr>
      </w:pPr>
    </w:p>
    <w:p w14:paraId="6084438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D1E8FD1" w14:textId="77777777" w:rsidR="00542A4A" w:rsidRPr="008D5621" w:rsidRDefault="00542A4A" w:rsidP="00542A4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8802A9B" w14:textId="77777777" w:rsidR="00542A4A" w:rsidRPr="001E29C5" w:rsidRDefault="00542A4A" w:rsidP="00542A4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7EF4271" w14:textId="77777777" w:rsidR="00542A4A" w:rsidRPr="00FB6089" w:rsidRDefault="00542A4A" w:rsidP="00542A4A">
      <w:pPr>
        <w:rPr>
          <w:b/>
          <w:sz w:val="12"/>
          <w:szCs w:val="12"/>
        </w:rPr>
      </w:pPr>
    </w:p>
    <w:p w14:paraId="10D4C37E" w14:textId="59023827" w:rsidR="00542A4A" w:rsidRPr="001E29C5" w:rsidRDefault="00542A4A" w:rsidP="00542A4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AE1388">
        <w:rPr>
          <w:b/>
          <w:szCs w:val="28"/>
        </w:rPr>
        <w:t>18 листопада</w:t>
      </w:r>
      <w:r>
        <w:rPr>
          <w:b/>
          <w:szCs w:val="28"/>
        </w:rPr>
        <w:t xml:space="preserve">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</w:t>
      </w:r>
      <w:r w:rsidR="00AE1388">
        <w:rPr>
          <w:b/>
          <w:szCs w:val="28"/>
        </w:rPr>
        <w:t>6</w:t>
      </w:r>
    </w:p>
    <w:p w14:paraId="4D5C7577" w14:textId="77777777" w:rsidR="00542A4A" w:rsidRPr="00D147C2" w:rsidRDefault="00542A4A" w:rsidP="00542A4A">
      <w:pPr>
        <w:rPr>
          <w:b/>
          <w:sz w:val="14"/>
          <w:szCs w:val="28"/>
        </w:rPr>
      </w:pPr>
    </w:p>
    <w:p w14:paraId="6A3A0553" w14:textId="08B6B08D" w:rsidR="00AE1388" w:rsidRPr="00222251" w:rsidRDefault="00AE1388" w:rsidP="00AE138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="00F034B1" w:rsidRPr="00F034B1">
        <w:rPr>
          <w:bCs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EEB2734" w14:textId="77777777" w:rsidR="00AE1388" w:rsidRDefault="00AE1388" w:rsidP="00AE138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2E4BDEDE" w14:textId="77777777" w:rsidR="00AE1388" w:rsidRPr="00222251" w:rsidRDefault="00AE1388" w:rsidP="00AE138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FB1B07C" w14:textId="77777777" w:rsidR="00AE1388" w:rsidRDefault="00AE1388" w:rsidP="00AE1388">
      <w:pPr>
        <w:numPr>
          <w:ilvl w:val="0"/>
          <w:numId w:val="123"/>
        </w:numPr>
        <w:jc w:val="both"/>
        <w:rPr>
          <w:rFonts w:eastAsia="Calibri"/>
          <w:szCs w:val="28"/>
          <w:lang w:eastAsia="en-US"/>
        </w:rPr>
      </w:pPr>
      <w:bookmarkStart w:id="0" w:name="_Hlk208996606"/>
      <w:r>
        <w:rPr>
          <w:rFonts w:eastAsia="Calibri"/>
          <w:szCs w:val="28"/>
          <w:lang w:eastAsia="en-US"/>
        </w:rPr>
        <w:t>Інформацію взяти до відома.</w:t>
      </w:r>
    </w:p>
    <w:p w14:paraId="4ECC439D" w14:textId="77777777" w:rsidR="00AE1388" w:rsidRDefault="00AE1388" w:rsidP="00AE1388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Підтримати пропозицію щодо призначення </w:t>
      </w:r>
      <w:r>
        <w:t>СКОРОМНОГО Вячеслава Олександровича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ЛІКАРНЯ» терміном на 2 місяці із дати видання відповідного розпорядження</w:t>
      </w:r>
      <w:r>
        <w:rPr>
          <w:szCs w:val="28"/>
        </w:rPr>
        <w:t>.</w:t>
      </w:r>
    </w:p>
    <w:p w14:paraId="0D4AAB37" w14:textId="75AEB5DB" w:rsidR="00AE1388" w:rsidRDefault="00AE1388" w:rsidP="00AE1388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="00F034B1" w:rsidRPr="00F034B1">
        <w:rPr>
          <w:bCs/>
          <w:szCs w:val="28"/>
        </w:rPr>
        <w:t>Про призначення виконуючим обов’язки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».</w:t>
      </w:r>
    </w:p>
    <w:bookmarkEnd w:id="0"/>
    <w:p w14:paraId="049713E8" w14:textId="77777777" w:rsidR="00AE1388" w:rsidRPr="00387985" w:rsidRDefault="00AE1388" w:rsidP="00AE138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E1388" w:rsidRPr="002609FD" w14:paraId="194E8432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2E3643A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888E0B5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16215F37" w14:textId="77777777" w:rsidR="00AE1388" w:rsidRPr="002609FD" w:rsidRDefault="00AE1388" w:rsidP="00D16EE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E1388" w:rsidRPr="002609FD" w14:paraId="0B500095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4322304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42763AC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CB9B48A" w14:textId="15022CE8" w:rsidR="00AE1388" w:rsidRPr="000249D2" w:rsidRDefault="008F1806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1388" w:rsidRPr="002609FD" w14:paraId="76EC7E74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732FD91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1A36685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44C873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450A8851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9BC25CB" w14:textId="77777777" w:rsidR="00AE1388" w:rsidRPr="002609FD" w:rsidRDefault="00AE1388" w:rsidP="00D16EE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7202CE1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0AA018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611EBD98" w14:textId="77777777" w:rsidTr="00D16EE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01C5C46" w14:textId="77777777" w:rsidR="00AE1388" w:rsidRPr="002609FD" w:rsidRDefault="00AE1388" w:rsidP="00D16EE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B0CC2E6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539DA06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E1388" w:rsidRPr="002609FD" w14:paraId="22FDA9EC" w14:textId="77777777" w:rsidTr="00D16EE7">
        <w:tc>
          <w:tcPr>
            <w:tcW w:w="2552" w:type="dxa"/>
            <w:gridSpan w:val="3"/>
          </w:tcPr>
          <w:p w14:paraId="735C62E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3A4C483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7A1981" w14:textId="77777777" w:rsidR="00AE1388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63128F4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6FCF03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098EE3D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5F855BB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3B68722A" w14:textId="77777777" w:rsidTr="00D16EE7">
        <w:tc>
          <w:tcPr>
            <w:tcW w:w="2552" w:type="dxa"/>
            <w:gridSpan w:val="3"/>
          </w:tcPr>
          <w:p w14:paraId="786C908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7F1FBD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956AF49" w14:textId="77777777" w:rsidR="00AE1388" w:rsidRPr="009E036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2D8F5112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E25F94D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1D9F00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0DA8D3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2F543C88" w14:textId="77777777" w:rsidTr="00D16EE7">
        <w:tc>
          <w:tcPr>
            <w:tcW w:w="2552" w:type="dxa"/>
            <w:gridSpan w:val="3"/>
          </w:tcPr>
          <w:p w14:paraId="30F0806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57B1D1B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F1849EF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1D92758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2C74CC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02D9917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FAF3369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1A3F8323" w14:textId="77777777" w:rsidTr="00D16EE7">
        <w:tc>
          <w:tcPr>
            <w:tcW w:w="2552" w:type="dxa"/>
            <w:gridSpan w:val="3"/>
          </w:tcPr>
          <w:p w14:paraId="4DA301DA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18AD6E0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661F836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77C093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C7B0B07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0762E948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89C2B8C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E1388" w:rsidRPr="002609FD" w14:paraId="459D2746" w14:textId="77777777" w:rsidTr="00D16EE7">
        <w:tc>
          <w:tcPr>
            <w:tcW w:w="2552" w:type="dxa"/>
            <w:gridSpan w:val="3"/>
          </w:tcPr>
          <w:p w14:paraId="1196912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84AA0C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20649C2" w14:textId="77777777" w:rsidR="00AE1388" w:rsidRPr="00AF7379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0648670E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2A633D1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D1EA773" w14:textId="77777777" w:rsidR="00AE1388" w:rsidRPr="002609FD" w:rsidRDefault="00AE1388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0ACE66" w14:textId="10A504DE" w:rsidR="00AE1388" w:rsidRPr="009E036D" w:rsidRDefault="008F1806" w:rsidP="00D16EE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8F88AF6" w14:textId="77777777" w:rsidR="00AE1388" w:rsidRPr="00387985" w:rsidRDefault="00AE1388" w:rsidP="00AE138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F7D3BD" w14:textId="77777777" w:rsidR="00AE1388" w:rsidRDefault="00AE1388" w:rsidP="00AE1388">
      <w:pPr>
        <w:jc w:val="center"/>
        <w:rPr>
          <w:b/>
          <w:bCs/>
          <w:iCs/>
          <w:szCs w:val="26"/>
        </w:rPr>
      </w:pPr>
    </w:p>
    <w:p w14:paraId="0B82C15F" w14:textId="77777777" w:rsidR="00AE1388" w:rsidRDefault="00AE1388" w:rsidP="00AE138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0D3181A" w14:textId="77777777" w:rsidR="00AE1388" w:rsidRDefault="00AE1388" w:rsidP="00AE1388">
      <w:pPr>
        <w:spacing w:after="160" w:line="259" w:lineRule="auto"/>
        <w:rPr>
          <w:b/>
          <w:sz w:val="24"/>
        </w:rPr>
      </w:pPr>
    </w:p>
    <w:p w14:paraId="6D508046" w14:textId="77777777" w:rsidR="00AE1388" w:rsidRPr="00A8776D" w:rsidRDefault="00AE1388" w:rsidP="00AE138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66338CB" wp14:editId="778677E5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5EDBF" w14:textId="77777777" w:rsidR="00AE1388" w:rsidRPr="00A8776D" w:rsidRDefault="00AE1388" w:rsidP="00AE1388">
      <w:pPr>
        <w:jc w:val="center"/>
        <w:rPr>
          <w:b/>
        </w:rPr>
      </w:pPr>
      <w:r w:rsidRPr="00A8776D">
        <w:rPr>
          <w:b/>
        </w:rPr>
        <w:t>УКРАЇНА</w:t>
      </w:r>
    </w:p>
    <w:p w14:paraId="2F8E9D04" w14:textId="77777777" w:rsidR="00AE1388" w:rsidRPr="00A8776D" w:rsidRDefault="00AE1388" w:rsidP="00AE138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D2A7A1F" w14:textId="77777777" w:rsidR="00AE1388" w:rsidRPr="00A8776D" w:rsidRDefault="00AE1388" w:rsidP="00AE138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19BBEAB" w14:textId="77777777" w:rsidR="00AE1388" w:rsidRPr="00A8776D" w:rsidRDefault="00AE1388" w:rsidP="00AE138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EEE83EF" w14:textId="77777777" w:rsidR="00AE1388" w:rsidRPr="00A8776D" w:rsidRDefault="00AE1388" w:rsidP="00AE138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F482B2F" w14:textId="77777777" w:rsidR="00AE1388" w:rsidRPr="00A8776D" w:rsidRDefault="00AE1388" w:rsidP="00AE1388">
      <w:pPr>
        <w:rPr>
          <w:sz w:val="8"/>
          <w:szCs w:val="8"/>
        </w:rPr>
      </w:pPr>
    </w:p>
    <w:p w14:paraId="6EAD8F3A" w14:textId="77777777" w:rsidR="00AE1388" w:rsidRPr="008D5621" w:rsidRDefault="00AE1388" w:rsidP="00AE138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35C8628" w14:textId="77777777" w:rsidR="00AE1388" w:rsidRPr="008D5621" w:rsidRDefault="00AE1388" w:rsidP="00AE138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F93572A" w14:textId="77777777" w:rsidR="00AE1388" w:rsidRPr="001E29C5" w:rsidRDefault="00AE1388" w:rsidP="00AE138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283CDA9" w14:textId="77777777" w:rsidR="00AE1388" w:rsidRPr="00FB6089" w:rsidRDefault="00AE1388" w:rsidP="00AE1388">
      <w:pPr>
        <w:rPr>
          <w:b/>
          <w:sz w:val="12"/>
          <w:szCs w:val="12"/>
        </w:rPr>
      </w:pPr>
    </w:p>
    <w:p w14:paraId="0575995A" w14:textId="77777777" w:rsidR="00AE1388" w:rsidRPr="001E29C5" w:rsidRDefault="00AE1388" w:rsidP="00AE138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листопада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76</w:t>
      </w:r>
    </w:p>
    <w:p w14:paraId="6F133503" w14:textId="5D2BE785" w:rsidR="00542A4A" w:rsidRPr="00222251" w:rsidRDefault="00542A4A" w:rsidP="00CC0348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Pr="00373273">
        <w:rPr>
          <w:bCs/>
          <w:szCs w:val="28"/>
        </w:rPr>
        <w:t>розпорядження голови обласної ради «</w:t>
      </w:r>
      <w:r w:rsidR="00CC0348" w:rsidRPr="00CC0348">
        <w:rPr>
          <w:bCs/>
          <w:spacing w:val="-20"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 w:rsidRPr="00373273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EE5ABAD" w14:textId="77777777" w:rsidR="00542A4A" w:rsidRDefault="00542A4A" w:rsidP="00CC0348">
      <w:pPr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BF7E1CA" w14:textId="77777777" w:rsidR="00542A4A" w:rsidRPr="00222251" w:rsidRDefault="00542A4A" w:rsidP="00CC0348">
      <w:pPr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F9DE955" w14:textId="77777777" w:rsidR="00542A4A" w:rsidRDefault="00542A4A" w:rsidP="00CC034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3205ED7F" w14:textId="23649DF0" w:rsidR="00542A4A" w:rsidRDefault="00542A4A" w:rsidP="00CC0348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>
        <w:rPr>
          <w:bCs/>
          <w:szCs w:val="28"/>
        </w:rPr>
        <w:t>«</w:t>
      </w:r>
      <w:r w:rsidR="00CC0348" w:rsidRPr="00CC0348">
        <w:rPr>
          <w:bCs/>
          <w:spacing w:val="-20"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3», затвердженого рішенням обласної ради від 26 червня 2025 року № 1224-VIII</w:t>
      </w:r>
      <w:r>
        <w:rPr>
          <w:bCs/>
          <w:szCs w:val="28"/>
        </w:rPr>
        <w:t>».</w:t>
      </w:r>
    </w:p>
    <w:p w14:paraId="2874E433" w14:textId="77777777" w:rsidR="00542A4A" w:rsidRPr="00387985" w:rsidRDefault="00542A4A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2A4A" w:rsidRPr="002609FD" w14:paraId="26100AA0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6341CF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25E06E67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DF834D8" w14:textId="77777777" w:rsidR="00542A4A" w:rsidRPr="002609FD" w:rsidRDefault="00542A4A" w:rsidP="00A811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42A4A" w:rsidRPr="002609FD" w14:paraId="2BF8A91D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07472E4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E687BB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95E914B" w14:textId="3157BF6F" w:rsidR="00542A4A" w:rsidRPr="000249D2" w:rsidRDefault="008F1806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42A4A" w:rsidRPr="002609FD" w14:paraId="68E541B0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D7C8038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2C4FD78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E0B771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5659C206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E15F8F2" w14:textId="77777777" w:rsidR="00542A4A" w:rsidRPr="002609FD" w:rsidRDefault="00542A4A" w:rsidP="00A811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FC26F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370B84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2C0F1109" w14:textId="77777777" w:rsidTr="00A811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4C75384C" w14:textId="77777777" w:rsidR="00542A4A" w:rsidRPr="002609FD" w:rsidRDefault="00542A4A" w:rsidP="00A811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47FD8676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41C485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2A4A" w:rsidRPr="002609FD" w14:paraId="7A3A4CB7" w14:textId="77777777" w:rsidTr="00A8118E">
        <w:tc>
          <w:tcPr>
            <w:tcW w:w="2552" w:type="dxa"/>
            <w:gridSpan w:val="3"/>
          </w:tcPr>
          <w:p w14:paraId="590D564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6FB454C8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4257F2E" w14:textId="77777777" w:rsidR="00542A4A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D8CF1BC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322940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095F5D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404E10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737B3118" w14:textId="77777777" w:rsidTr="00A8118E">
        <w:tc>
          <w:tcPr>
            <w:tcW w:w="2552" w:type="dxa"/>
            <w:gridSpan w:val="3"/>
          </w:tcPr>
          <w:p w14:paraId="299E141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074DFA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EB55088" w14:textId="77777777" w:rsidR="00542A4A" w:rsidRPr="009E036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5CDF27B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803FED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C55142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F36BC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509BA946" w14:textId="77777777" w:rsidTr="00A8118E">
        <w:tc>
          <w:tcPr>
            <w:tcW w:w="2552" w:type="dxa"/>
            <w:gridSpan w:val="3"/>
          </w:tcPr>
          <w:p w14:paraId="58176AB7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</w:tcPr>
          <w:p w14:paraId="1565D835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24280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9211014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72A043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6C7B11B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86472FA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15768244" w14:textId="77777777" w:rsidTr="00A8118E">
        <w:tc>
          <w:tcPr>
            <w:tcW w:w="2552" w:type="dxa"/>
            <w:gridSpan w:val="3"/>
          </w:tcPr>
          <w:p w14:paraId="7EB9D511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3A2FE9E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B2E39E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177163F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13A70E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30FCBF1F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B3CC5A0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2A4A" w:rsidRPr="002609FD" w14:paraId="38F73DC9" w14:textId="77777777" w:rsidTr="00A8118E">
        <w:tc>
          <w:tcPr>
            <w:tcW w:w="2552" w:type="dxa"/>
            <w:gridSpan w:val="3"/>
          </w:tcPr>
          <w:p w14:paraId="7E7016FB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D2EA8CD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20E7FA2" w14:textId="77777777" w:rsidR="00542A4A" w:rsidRPr="00AF7379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</w:tcPr>
          <w:p w14:paraId="31436EC7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2FD84C4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52DAF6B8" w14:textId="77777777" w:rsidR="00542A4A" w:rsidRPr="002609FD" w:rsidRDefault="00542A4A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537CE6F" w14:textId="610DB69F" w:rsidR="00542A4A" w:rsidRPr="009E036D" w:rsidRDefault="008F1806" w:rsidP="00A811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00A0A1C" w14:textId="77777777" w:rsidR="00542A4A" w:rsidRPr="00387985" w:rsidRDefault="00542A4A" w:rsidP="00542A4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5AEF74E" w14:textId="434617C8" w:rsidR="00AE1388" w:rsidRDefault="00542A4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AE1388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5"/>
  </w:num>
  <w:num w:numId="2" w16cid:durableId="2035299522">
    <w:abstractNumId w:val="89"/>
  </w:num>
  <w:num w:numId="3" w16cid:durableId="324287751">
    <w:abstractNumId w:val="48"/>
  </w:num>
  <w:num w:numId="4" w16cid:durableId="243300251">
    <w:abstractNumId w:val="36"/>
  </w:num>
  <w:num w:numId="5" w16cid:durableId="868445621">
    <w:abstractNumId w:val="103"/>
  </w:num>
  <w:num w:numId="6" w16cid:durableId="178280152">
    <w:abstractNumId w:val="11"/>
  </w:num>
  <w:num w:numId="7" w16cid:durableId="1445226131">
    <w:abstractNumId w:val="3"/>
  </w:num>
  <w:num w:numId="8" w16cid:durableId="2127657137">
    <w:abstractNumId w:val="34"/>
  </w:num>
  <w:num w:numId="9" w16cid:durableId="2070960281">
    <w:abstractNumId w:val="47"/>
  </w:num>
  <w:num w:numId="10" w16cid:durableId="1921016600">
    <w:abstractNumId w:val="57"/>
  </w:num>
  <w:num w:numId="11" w16cid:durableId="1359889788">
    <w:abstractNumId w:val="121"/>
  </w:num>
  <w:num w:numId="12" w16cid:durableId="910236225">
    <w:abstractNumId w:val="64"/>
  </w:num>
  <w:num w:numId="13" w16cid:durableId="100541526">
    <w:abstractNumId w:val="91"/>
  </w:num>
  <w:num w:numId="14" w16cid:durableId="1471826043">
    <w:abstractNumId w:val="86"/>
  </w:num>
  <w:num w:numId="15" w16cid:durableId="627784667">
    <w:abstractNumId w:val="78"/>
  </w:num>
  <w:num w:numId="16" w16cid:durableId="1690446587">
    <w:abstractNumId w:val="93"/>
  </w:num>
  <w:num w:numId="17" w16cid:durableId="819273748">
    <w:abstractNumId w:val="65"/>
  </w:num>
  <w:num w:numId="18" w16cid:durableId="2131899445">
    <w:abstractNumId w:val="17"/>
  </w:num>
  <w:num w:numId="19" w16cid:durableId="770517411">
    <w:abstractNumId w:val="50"/>
  </w:num>
  <w:num w:numId="20" w16cid:durableId="1296177170">
    <w:abstractNumId w:val="52"/>
  </w:num>
  <w:num w:numId="21" w16cid:durableId="85923046">
    <w:abstractNumId w:val="59"/>
  </w:num>
  <w:num w:numId="22" w16cid:durableId="931935603">
    <w:abstractNumId w:val="109"/>
  </w:num>
  <w:num w:numId="23" w16cid:durableId="1506479280">
    <w:abstractNumId w:val="2"/>
  </w:num>
  <w:num w:numId="24" w16cid:durableId="1339773378">
    <w:abstractNumId w:val="22"/>
  </w:num>
  <w:num w:numId="25" w16cid:durableId="613364594">
    <w:abstractNumId w:val="30"/>
  </w:num>
  <w:num w:numId="26" w16cid:durableId="34041349">
    <w:abstractNumId w:val="98"/>
  </w:num>
  <w:num w:numId="27" w16cid:durableId="1901625170">
    <w:abstractNumId w:val="14"/>
  </w:num>
  <w:num w:numId="28" w16cid:durableId="954406887">
    <w:abstractNumId w:val="61"/>
  </w:num>
  <w:num w:numId="29" w16cid:durableId="1606814093">
    <w:abstractNumId w:val="15"/>
  </w:num>
  <w:num w:numId="30" w16cid:durableId="1446265720">
    <w:abstractNumId w:val="73"/>
  </w:num>
  <w:num w:numId="31" w16cid:durableId="1588076144">
    <w:abstractNumId w:val="67"/>
  </w:num>
  <w:num w:numId="32" w16cid:durableId="489098681">
    <w:abstractNumId w:val="69"/>
  </w:num>
  <w:num w:numId="33" w16cid:durableId="1934896356">
    <w:abstractNumId w:val="111"/>
  </w:num>
  <w:num w:numId="34" w16cid:durableId="426538830">
    <w:abstractNumId w:val="18"/>
  </w:num>
  <w:num w:numId="35" w16cid:durableId="384910261">
    <w:abstractNumId w:val="112"/>
  </w:num>
  <w:num w:numId="36" w16cid:durableId="106051797">
    <w:abstractNumId w:val="108"/>
  </w:num>
  <w:num w:numId="37" w16cid:durableId="819424526">
    <w:abstractNumId w:val="95"/>
  </w:num>
  <w:num w:numId="38" w16cid:durableId="544874586">
    <w:abstractNumId w:val="53"/>
  </w:num>
  <w:num w:numId="39" w16cid:durableId="972564231">
    <w:abstractNumId w:val="16"/>
  </w:num>
  <w:num w:numId="40" w16cid:durableId="1340736908">
    <w:abstractNumId w:val="76"/>
  </w:num>
  <w:num w:numId="41" w16cid:durableId="1971084778">
    <w:abstractNumId w:val="122"/>
  </w:num>
  <w:num w:numId="42" w16cid:durableId="997224660">
    <w:abstractNumId w:val="94"/>
  </w:num>
  <w:num w:numId="43" w16cid:durableId="798687565">
    <w:abstractNumId w:val="9"/>
  </w:num>
  <w:num w:numId="44" w16cid:durableId="248276433">
    <w:abstractNumId w:val="75"/>
  </w:num>
  <w:num w:numId="45" w16cid:durableId="1245601603">
    <w:abstractNumId w:val="46"/>
  </w:num>
  <w:num w:numId="46" w16cid:durableId="567618839">
    <w:abstractNumId w:val="106"/>
  </w:num>
  <w:num w:numId="47" w16cid:durableId="2042977425">
    <w:abstractNumId w:val="110"/>
  </w:num>
  <w:num w:numId="48" w16cid:durableId="2136636810">
    <w:abstractNumId w:val="44"/>
  </w:num>
  <w:num w:numId="49" w16cid:durableId="1165122779">
    <w:abstractNumId w:val="87"/>
  </w:num>
  <w:num w:numId="50" w16cid:durableId="388962577">
    <w:abstractNumId w:val="13"/>
  </w:num>
  <w:num w:numId="51" w16cid:durableId="2103138213">
    <w:abstractNumId w:val="40"/>
  </w:num>
  <w:num w:numId="52" w16cid:durableId="1886066106">
    <w:abstractNumId w:val="114"/>
  </w:num>
  <w:num w:numId="53" w16cid:durableId="1496263912">
    <w:abstractNumId w:val="66"/>
  </w:num>
  <w:num w:numId="54" w16cid:durableId="1780292346">
    <w:abstractNumId w:val="62"/>
  </w:num>
  <w:num w:numId="55" w16cid:durableId="1532113399">
    <w:abstractNumId w:val="81"/>
  </w:num>
  <w:num w:numId="56" w16cid:durableId="1808742270">
    <w:abstractNumId w:val="72"/>
  </w:num>
  <w:num w:numId="57" w16cid:durableId="430054040">
    <w:abstractNumId w:val="90"/>
  </w:num>
  <w:num w:numId="58" w16cid:durableId="173304354">
    <w:abstractNumId w:val="100"/>
  </w:num>
  <w:num w:numId="59" w16cid:durableId="702903293">
    <w:abstractNumId w:val="70"/>
  </w:num>
  <w:num w:numId="60" w16cid:durableId="1826555202">
    <w:abstractNumId w:val="118"/>
  </w:num>
  <w:num w:numId="61" w16cid:durableId="1802573701">
    <w:abstractNumId w:val="7"/>
  </w:num>
  <w:num w:numId="62" w16cid:durableId="822507697">
    <w:abstractNumId w:val="96"/>
  </w:num>
  <w:num w:numId="63" w16cid:durableId="767888601">
    <w:abstractNumId w:val="107"/>
  </w:num>
  <w:num w:numId="64" w16cid:durableId="1884707195">
    <w:abstractNumId w:val="49"/>
  </w:num>
  <w:num w:numId="65" w16cid:durableId="996886170">
    <w:abstractNumId w:val="63"/>
  </w:num>
  <w:num w:numId="66" w16cid:durableId="406264757">
    <w:abstractNumId w:val="33"/>
  </w:num>
  <w:num w:numId="67" w16cid:durableId="1814835130">
    <w:abstractNumId w:val="82"/>
  </w:num>
  <w:num w:numId="68" w16cid:durableId="1436898369">
    <w:abstractNumId w:val="45"/>
  </w:num>
  <w:num w:numId="69" w16cid:durableId="1011221993">
    <w:abstractNumId w:val="80"/>
  </w:num>
  <w:num w:numId="70" w16cid:durableId="117723797">
    <w:abstractNumId w:val="56"/>
  </w:num>
  <w:num w:numId="71" w16cid:durableId="1363437600">
    <w:abstractNumId w:val="20"/>
  </w:num>
  <w:num w:numId="72" w16cid:durableId="1705209380">
    <w:abstractNumId w:val="25"/>
  </w:num>
  <w:num w:numId="73" w16cid:durableId="172763798">
    <w:abstractNumId w:val="71"/>
  </w:num>
  <w:num w:numId="74" w16cid:durableId="1198589886">
    <w:abstractNumId w:val="31"/>
  </w:num>
  <w:num w:numId="75" w16cid:durableId="1536889887">
    <w:abstractNumId w:val="60"/>
  </w:num>
  <w:num w:numId="76" w16cid:durableId="1658413616">
    <w:abstractNumId w:val="41"/>
  </w:num>
  <w:num w:numId="77" w16cid:durableId="1495611321">
    <w:abstractNumId w:val="24"/>
  </w:num>
  <w:num w:numId="78" w16cid:durableId="1811828702">
    <w:abstractNumId w:val="42"/>
  </w:num>
  <w:num w:numId="79" w16cid:durableId="1000081414">
    <w:abstractNumId w:val="58"/>
  </w:num>
  <w:num w:numId="80" w16cid:durableId="1018235173">
    <w:abstractNumId w:val="99"/>
  </w:num>
  <w:num w:numId="81" w16cid:durableId="797718320">
    <w:abstractNumId w:val="38"/>
  </w:num>
  <w:num w:numId="82" w16cid:durableId="819806887">
    <w:abstractNumId w:val="105"/>
  </w:num>
  <w:num w:numId="83" w16cid:durableId="2114401382">
    <w:abstractNumId w:val="23"/>
  </w:num>
  <w:num w:numId="84" w16cid:durableId="90636832">
    <w:abstractNumId w:val="37"/>
  </w:num>
  <w:num w:numId="85" w16cid:durableId="1666201476">
    <w:abstractNumId w:val="54"/>
  </w:num>
  <w:num w:numId="86" w16cid:durableId="262346207">
    <w:abstractNumId w:val="39"/>
  </w:num>
  <w:num w:numId="87" w16cid:durableId="2034459586">
    <w:abstractNumId w:val="68"/>
  </w:num>
  <w:num w:numId="88" w16cid:durableId="1600485866">
    <w:abstractNumId w:val="92"/>
  </w:num>
  <w:num w:numId="89" w16cid:durableId="1796217245">
    <w:abstractNumId w:val="26"/>
  </w:num>
  <w:num w:numId="90" w16cid:durableId="1059981526">
    <w:abstractNumId w:val="101"/>
  </w:num>
  <w:num w:numId="91" w16cid:durableId="840893054">
    <w:abstractNumId w:val="8"/>
  </w:num>
  <w:num w:numId="92" w16cid:durableId="1726296699">
    <w:abstractNumId w:val="27"/>
  </w:num>
  <w:num w:numId="93" w16cid:durableId="1299723799">
    <w:abstractNumId w:val="0"/>
  </w:num>
  <w:num w:numId="94" w16cid:durableId="658577368">
    <w:abstractNumId w:val="79"/>
  </w:num>
  <w:num w:numId="95" w16cid:durableId="1362512084">
    <w:abstractNumId w:val="74"/>
  </w:num>
  <w:num w:numId="96" w16cid:durableId="561991583">
    <w:abstractNumId w:val="6"/>
  </w:num>
  <w:num w:numId="97" w16cid:durableId="318340413">
    <w:abstractNumId w:val="21"/>
  </w:num>
  <w:num w:numId="98" w16cid:durableId="291982616">
    <w:abstractNumId w:val="83"/>
  </w:num>
  <w:num w:numId="99" w16cid:durableId="852376228">
    <w:abstractNumId w:val="104"/>
  </w:num>
  <w:num w:numId="100" w16cid:durableId="1354069512">
    <w:abstractNumId w:val="117"/>
  </w:num>
  <w:num w:numId="101" w16cid:durableId="1324625678">
    <w:abstractNumId w:val="115"/>
  </w:num>
  <w:num w:numId="102" w16cid:durableId="1379672027">
    <w:abstractNumId w:val="113"/>
  </w:num>
  <w:num w:numId="103" w16cid:durableId="1857384590">
    <w:abstractNumId w:val="51"/>
  </w:num>
  <w:num w:numId="104" w16cid:durableId="1500929444">
    <w:abstractNumId w:val="4"/>
  </w:num>
  <w:num w:numId="105" w16cid:durableId="1439448857">
    <w:abstractNumId w:val="32"/>
  </w:num>
  <w:num w:numId="106" w16cid:durableId="475995395">
    <w:abstractNumId w:val="29"/>
  </w:num>
  <w:num w:numId="107" w16cid:durableId="1674868472">
    <w:abstractNumId w:val="84"/>
  </w:num>
  <w:num w:numId="108" w16cid:durableId="37554194">
    <w:abstractNumId w:val="5"/>
  </w:num>
  <w:num w:numId="109" w16cid:durableId="260451303">
    <w:abstractNumId w:val="85"/>
  </w:num>
  <w:num w:numId="110" w16cid:durableId="2511967">
    <w:abstractNumId w:val="43"/>
  </w:num>
  <w:num w:numId="111" w16cid:durableId="287398029">
    <w:abstractNumId w:val="119"/>
  </w:num>
  <w:num w:numId="112" w16cid:durableId="1973750389">
    <w:abstractNumId w:val="116"/>
  </w:num>
  <w:num w:numId="113" w16cid:durableId="1748722999">
    <w:abstractNumId w:val="120"/>
  </w:num>
  <w:num w:numId="114" w16cid:durableId="1655790695">
    <w:abstractNumId w:val="77"/>
  </w:num>
  <w:num w:numId="115" w16cid:durableId="136580965">
    <w:abstractNumId w:val="97"/>
  </w:num>
  <w:num w:numId="116" w16cid:durableId="503518143">
    <w:abstractNumId w:val="1"/>
  </w:num>
  <w:num w:numId="117" w16cid:durableId="2131628508">
    <w:abstractNumId w:val="28"/>
  </w:num>
  <w:num w:numId="118" w16cid:durableId="219483797">
    <w:abstractNumId w:val="12"/>
  </w:num>
  <w:num w:numId="119" w16cid:durableId="1438061860">
    <w:abstractNumId w:val="10"/>
  </w:num>
  <w:num w:numId="120" w16cid:durableId="752700671">
    <w:abstractNumId w:val="55"/>
  </w:num>
  <w:num w:numId="121" w16cid:durableId="1751852957">
    <w:abstractNumId w:val="19"/>
  </w:num>
  <w:num w:numId="122" w16cid:durableId="221403836">
    <w:abstractNumId w:val="102"/>
  </w:num>
  <w:num w:numId="123" w16cid:durableId="840781965">
    <w:abstractNumId w:val="8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645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49B8"/>
    <w:rsid w:val="008D5621"/>
    <w:rsid w:val="008E2040"/>
    <w:rsid w:val="008E3842"/>
    <w:rsid w:val="008E6F8A"/>
    <w:rsid w:val="008F0B01"/>
    <w:rsid w:val="008F1806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E1388"/>
    <w:rsid w:val="00AF2961"/>
    <w:rsid w:val="00AF2EC3"/>
    <w:rsid w:val="00AF7379"/>
    <w:rsid w:val="00B00C37"/>
    <w:rsid w:val="00B02403"/>
    <w:rsid w:val="00B1660F"/>
    <w:rsid w:val="00B21108"/>
    <w:rsid w:val="00B2394E"/>
    <w:rsid w:val="00B2433E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77D7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2025-11-18T10:33:00Z</dcterms:created>
  <dcterms:modified xsi:type="dcterms:W3CDTF">2025-11-18T13:13:00Z</dcterms:modified>
</cp:coreProperties>
</file>